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B" w:rsidRPr="00F132FA" w:rsidRDefault="0066152B" w:rsidP="00F132FA">
      <w:pPr>
        <w:jc w:val="center"/>
        <w:rPr>
          <w:b/>
          <w:sz w:val="28"/>
        </w:rPr>
      </w:pPr>
      <w:r w:rsidRPr="00F132FA">
        <w:rPr>
          <w:b/>
          <w:sz w:val="28"/>
        </w:rPr>
        <w:t>ELENCO MODULISTICA</w:t>
      </w:r>
    </w:p>
    <w:tbl>
      <w:tblPr>
        <w:tblStyle w:val="Grigliatabella"/>
        <w:tblW w:w="0" w:type="auto"/>
        <w:tblLook w:val="04A0"/>
      </w:tblPr>
      <w:tblGrid>
        <w:gridCol w:w="5211"/>
        <w:gridCol w:w="4536"/>
      </w:tblGrid>
      <w:tr w:rsidR="004A3832" w:rsidTr="004A3832">
        <w:tc>
          <w:tcPr>
            <w:tcW w:w="5211" w:type="dxa"/>
            <w:shd w:val="clear" w:color="auto" w:fill="76923C" w:themeFill="accent3" w:themeFillShade="BF"/>
          </w:tcPr>
          <w:p w:rsidR="004A3832" w:rsidRDefault="004A3832">
            <w:r>
              <w:t>DOCENTI-ATA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4A3832" w:rsidRDefault="004A3832">
            <w:r>
              <w:t>GENITORI</w:t>
            </w:r>
          </w:p>
        </w:tc>
      </w:tr>
      <w:tr w:rsidR="004A3832" w:rsidTr="004A3832">
        <w:tc>
          <w:tcPr>
            <w:tcW w:w="5211" w:type="dxa"/>
            <w:shd w:val="clear" w:color="auto" w:fill="auto"/>
          </w:tcPr>
          <w:p w:rsidR="004A3832" w:rsidRPr="00DE4D5C" w:rsidRDefault="004A3832">
            <w:pPr>
              <w:rPr>
                <w:b/>
              </w:rPr>
            </w:pPr>
            <w:r w:rsidRPr="00DE4D5C">
              <w:rPr>
                <w:b/>
              </w:rPr>
              <w:t>MODULISTICA  USCITE DOCENTI</w:t>
            </w:r>
            <w:r w:rsidR="001025DA">
              <w:rPr>
                <w:b/>
              </w:rPr>
              <w:t xml:space="preserve"> e CONSENSO PRIVACY</w:t>
            </w:r>
          </w:p>
          <w:p w:rsidR="004A3832" w:rsidRDefault="004A3832">
            <w:r>
              <w:t>D/M60Delibera consiglio di classe/interclasse uscita didattica</w:t>
            </w:r>
          </w:p>
          <w:p w:rsidR="004A3832" w:rsidRDefault="004A3832">
            <w:r>
              <w:t>D/M61Quesitonario di soddisfazione uscite didattiche e mostre</w:t>
            </w:r>
          </w:p>
          <w:p w:rsidR="004A3832" w:rsidRDefault="004A3832">
            <w:r>
              <w:t>D/M62 Incarico accompagnatore</w:t>
            </w:r>
          </w:p>
          <w:p w:rsidR="00DE4D5C" w:rsidRDefault="00DE4D5C">
            <w:r>
              <w:t>G/M01 Autorizzazione uscita visita didattica</w:t>
            </w:r>
          </w:p>
          <w:p w:rsidR="00DE4D5C" w:rsidRDefault="00DE4D5C">
            <w:r>
              <w:t>G/M02 Autorizzazione uscita sul territorio comunale</w:t>
            </w:r>
          </w:p>
          <w:p w:rsidR="00DE4D5C" w:rsidRDefault="00DE4D5C" w:rsidP="00DE4D5C">
            <w:r>
              <w:t>G/M03Consenso privacy sito IC Varese 1</w:t>
            </w:r>
          </w:p>
          <w:p w:rsidR="00DE4D5C" w:rsidRDefault="00DE4D5C" w:rsidP="00DE4D5C">
            <w:r>
              <w:t>G/M04Consenso privacy Media</w:t>
            </w:r>
          </w:p>
          <w:p w:rsidR="004A3832" w:rsidRDefault="004A3832"/>
        </w:tc>
        <w:tc>
          <w:tcPr>
            <w:tcW w:w="4536" w:type="dxa"/>
            <w:shd w:val="clear" w:color="auto" w:fill="auto"/>
          </w:tcPr>
          <w:p w:rsidR="004A3832" w:rsidRDefault="00DE4D5C" w:rsidP="001025DA">
            <w:r>
              <w:t>G/M01 Autorizzazione uscita visita didattica</w:t>
            </w:r>
          </w:p>
          <w:p w:rsidR="00A511EC" w:rsidRDefault="00A511EC" w:rsidP="001025DA">
            <w:r>
              <w:t>MODULI USCITA DA SCUOLA DEI DIVERSI PLESSI</w:t>
            </w:r>
          </w:p>
        </w:tc>
      </w:tr>
      <w:tr w:rsidR="004A3832" w:rsidTr="004A3832">
        <w:tc>
          <w:tcPr>
            <w:tcW w:w="5211" w:type="dxa"/>
            <w:shd w:val="clear" w:color="auto" w:fill="auto"/>
          </w:tcPr>
          <w:p w:rsidR="004A3832" w:rsidRDefault="004A3832">
            <w:r>
              <w:t>D/M 01 Sostituzione docenti</w:t>
            </w:r>
          </w:p>
        </w:tc>
        <w:tc>
          <w:tcPr>
            <w:tcW w:w="4536" w:type="dxa"/>
            <w:shd w:val="clear" w:color="auto" w:fill="auto"/>
          </w:tcPr>
          <w:p w:rsidR="004A3832" w:rsidRDefault="001025DA" w:rsidP="001025DA">
            <w:r>
              <w:t>G/M02 Autorizzazione uscita sul territorio comunale</w:t>
            </w:r>
          </w:p>
        </w:tc>
      </w:tr>
      <w:tr w:rsidR="004A3832" w:rsidTr="004A3832">
        <w:tc>
          <w:tcPr>
            <w:tcW w:w="5211" w:type="dxa"/>
          </w:tcPr>
          <w:p w:rsidR="004A3832" w:rsidRDefault="004A3832">
            <w:r>
              <w:t>D/M02 Domanda Funzioni strumentali</w:t>
            </w:r>
          </w:p>
        </w:tc>
        <w:tc>
          <w:tcPr>
            <w:tcW w:w="4536" w:type="dxa"/>
          </w:tcPr>
          <w:p w:rsidR="004A3832" w:rsidRDefault="001025DA" w:rsidP="001025DA">
            <w:r>
              <w:t>G/M03Consenso privacy sito IC Varese 1</w:t>
            </w:r>
          </w:p>
        </w:tc>
      </w:tr>
      <w:tr w:rsidR="004A3832" w:rsidTr="004A3832">
        <w:tc>
          <w:tcPr>
            <w:tcW w:w="5211" w:type="dxa"/>
          </w:tcPr>
          <w:p w:rsidR="004A3832" w:rsidRDefault="004A3832" w:rsidP="00833A1D">
            <w:r>
              <w:t xml:space="preserve">D/M03 Disponibilità incarichi </w:t>
            </w:r>
          </w:p>
        </w:tc>
        <w:tc>
          <w:tcPr>
            <w:tcW w:w="4536" w:type="dxa"/>
          </w:tcPr>
          <w:p w:rsidR="004A3832" w:rsidRDefault="001025DA" w:rsidP="001025DA">
            <w:r>
              <w:t>G/M04Consenso privacy Media</w:t>
            </w:r>
          </w:p>
        </w:tc>
      </w:tr>
      <w:tr w:rsidR="004A3832" w:rsidTr="004A3832">
        <w:tc>
          <w:tcPr>
            <w:tcW w:w="5211" w:type="dxa"/>
          </w:tcPr>
          <w:p w:rsidR="004A3832" w:rsidRDefault="004A3832">
            <w:r>
              <w:t>D/M 03BIS Scheda monitoraggio FS 1^ periodo</w:t>
            </w:r>
          </w:p>
        </w:tc>
        <w:tc>
          <w:tcPr>
            <w:tcW w:w="4536" w:type="dxa"/>
          </w:tcPr>
          <w:p w:rsidR="004A3832" w:rsidRDefault="001025DA">
            <w:r>
              <w:t>G/M05Richiesta riduzione orario scolastico infanzia</w:t>
            </w:r>
          </w:p>
        </w:tc>
      </w:tr>
      <w:tr w:rsidR="004A3832" w:rsidTr="004A3832">
        <w:tc>
          <w:tcPr>
            <w:tcW w:w="5211" w:type="dxa"/>
          </w:tcPr>
          <w:p w:rsidR="004A3832" w:rsidRDefault="004A3832">
            <w:r>
              <w:t>D/M04 Scheda monitoraggio FS 2^ periodo</w:t>
            </w:r>
          </w:p>
        </w:tc>
        <w:tc>
          <w:tcPr>
            <w:tcW w:w="4536" w:type="dxa"/>
          </w:tcPr>
          <w:p w:rsidR="004A3832" w:rsidRDefault="001025DA">
            <w:r>
              <w:t>G/M06Richiesta riduzione orario scolastico primaria</w:t>
            </w:r>
          </w:p>
        </w:tc>
      </w:tr>
      <w:tr w:rsidR="001025DA" w:rsidTr="004A3832">
        <w:tc>
          <w:tcPr>
            <w:tcW w:w="5211" w:type="dxa"/>
          </w:tcPr>
          <w:p w:rsidR="001025DA" w:rsidRDefault="001025DA">
            <w:r>
              <w:t>D/M05 Permesso breve</w:t>
            </w:r>
          </w:p>
        </w:tc>
        <w:tc>
          <w:tcPr>
            <w:tcW w:w="4536" w:type="dxa"/>
          </w:tcPr>
          <w:p w:rsidR="001025DA" w:rsidRDefault="001025DA" w:rsidP="001025DA">
            <w:r>
              <w:t>G/M07Richiesta riduzione orario scolastico secondaria</w:t>
            </w:r>
          </w:p>
        </w:tc>
      </w:tr>
      <w:tr w:rsidR="001025DA" w:rsidTr="004A3832">
        <w:tc>
          <w:tcPr>
            <w:tcW w:w="5211" w:type="dxa"/>
          </w:tcPr>
          <w:p w:rsidR="001025DA" w:rsidRDefault="001025DA">
            <w:r>
              <w:t>D/M06 Desiderata orario</w:t>
            </w:r>
          </w:p>
        </w:tc>
        <w:tc>
          <w:tcPr>
            <w:tcW w:w="4536" w:type="dxa"/>
          </w:tcPr>
          <w:p w:rsidR="001025DA" w:rsidRDefault="001025DA">
            <w:r>
              <w:t>G/M08dichiarazione disponibilità gemellaggio</w:t>
            </w:r>
          </w:p>
        </w:tc>
      </w:tr>
      <w:tr w:rsidR="001025DA" w:rsidTr="004A3832">
        <w:tc>
          <w:tcPr>
            <w:tcW w:w="5211" w:type="dxa"/>
          </w:tcPr>
          <w:p w:rsidR="001025DA" w:rsidRDefault="001025DA">
            <w:r>
              <w:t>D/M07 Cambio turno</w:t>
            </w:r>
          </w:p>
        </w:tc>
        <w:tc>
          <w:tcPr>
            <w:tcW w:w="4536" w:type="dxa"/>
          </w:tcPr>
          <w:p w:rsidR="001025DA" w:rsidRDefault="001025DA">
            <w:r>
              <w:t>G/M09 Richiesta  certificato iscrizione e frequenza</w:t>
            </w:r>
          </w:p>
        </w:tc>
      </w:tr>
      <w:tr w:rsidR="001025DA" w:rsidTr="004A3832">
        <w:tc>
          <w:tcPr>
            <w:tcW w:w="5211" w:type="dxa"/>
          </w:tcPr>
          <w:p w:rsidR="001025DA" w:rsidRDefault="001025DA">
            <w:r>
              <w:t>D/M08Attività didattica  secondaria</w:t>
            </w:r>
          </w:p>
        </w:tc>
        <w:tc>
          <w:tcPr>
            <w:tcW w:w="4536" w:type="dxa"/>
          </w:tcPr>
          <w:p w:rsidR="001025DA" w:rsidRDefault="001025DA">
            <w:r>
              <w:t>G/M10 Richiesta interventi somministrazione  farmaco</w:t>
            </w:r>
          </w:p>
        </w:tc>
      </w:tr>
      <w:tr w:rsidR="001025DA" w:rsidTr="004A3832">
        <w:tc>
          <w:tcPr>
            <w:tcW w:w="5211" w:type="dxa"/>
          </w:tcPr>
          <w:p w:rsidR="001025DA" w:rsidRDefault="001025DA" w:rsidP="0059501A">
            <w:r>
              <w:t>D/M09Attività didattica  primaria</w:t>
            </w:r>
          </w:p>
        </w:tc>
        <w:tc>
          <w:tcPr>
            <w:tcW w:w="4536" w:type="dxa"/>
          </w:tcPr>
          <w:p w:rsidR="001025DA" w:rsidRDefault="001025DA">
            <w:r>
              <w:t>G/M11 Comunicazione alla DS</w:t>
            </w:r>
          </w:p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D/M10 Dimissioni dal servizio</w:t>
            </w:r>
          </w:p>
        </w:tc>
        <w:tc>
          <w:tcPr>
            <w:tcW w:w="4536" w:type="dxa"/>
          </w:tcPr>
          <w:p w:rsidR="001025DA" w:rsidRDefault="001025DA">
            <w:r>
              <w:t>G/M12Proposta di miglioramento</w:t>
            </w:r>
          </w:p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D/M11 Comunicazione alla DS</w:t>
            </w:r>
          </w:p>
        </w:tc>
        <w:tc>
          <w:tcPr>
            <w:tcW w:w="4536" w:type="dxa"/>
          </w:tcPr>
          <w:p w:rsidR="001025DA" w:rsidRDefault="001025DA">
            <w:r>
              <w:t>G/M13 Consumo alimenti a scuola</w:t>
            </w:r>
          </w:p>
        </w:tc>
      </w:tr>
      <w:tr w:rsidR="003008F4" w:rsidTr="004A3832">
        <w:tc>
          <w:tcPr>
            <w:tcW w:w="5211" w:type="dxa"/>
          </w:tcPr>
          <w:p w:rsidR="003008F4" w:rsidRDefault="003008F4" w:rsidP="003747A1">
            <w:r>
              <w:t>D/M12Scheda informativa  incontro servizi territoriali</w:t>
            </w:r>
          </w:p>
        </w:tc>
        <w:tc>
          <w:tcPr>
            <w:tcW w:w="4536" w:type="dxa"/>
          </w:tcPr>
          <w:p w:rsidR="003008F4" w:rsidRDefault="003008F4"/>
        </w:tc>
      </w:tr>
      <w:tr w:rsidR="001025DA" w:rsidTr="004A3832">
        <w:tc>
          <w:tcPr>
            <w:tcW w:w="5211" w:type="dxa"/>
            <w:vMerge w:val="restart"/>
          </w:tcPr>
          <w:p w:rsidR="001025DA" w:rsidRPr="001C31D7" w:rsidRDefault="001025DA" w:rsidP="003747A1">
            <w:pPr>
              <w:rPr>
                <w:b/>
              </w:rPr>
            </w:pPr>
            <w:r w:rsidRPr="001C31D7">
              <w:rPr>
                <w:b/>
              </w:rPr>
              <w:t>VERBALI DOCENTI</w:t>
            </w:r>
            <w:r>
              <w:rPr>
                <w:b/>
              </w:rPr>
              <w:t>:</w:t>
            </w:r>
          </w:p>
          <w:p w:rsidR="001025DA" w:rsidRDefault="001025DA" w:rsidP="003747A1">
            <w:r>
              <w:t>D/M55Verbale CDC straordinario con rappresentanti</w:t>
            </w:r>
          </w:p>
          <w:p w:rsidR="001025DA" w:rsidRDefault="001025DA" w:rsidP="003747A1">
            <w:r>
              <w:t>D/M56 Verbale CDC straordinario sola componente docente</w:t>
            </w:r>
          </w:p>
          <w:p w:rsidR="001025DA" w:rsidRDefault="001025DA" w:rsidP="003747A1">
            <w:r>
              <w:t>D/M57 Verbale riunioni</w:t>
            </w:r>
          </w:p>
          <w:p w:rsidR="001025DA" w:rsidRDefault="001025DA" w:rsidP="003747A1">
            <w:r>
              <w:t>D/</w:t>
            </w:r>
            <w:r w:rsidR="008F3C73">
              <w:t>M</w:t>
            </w:r>
            <w:r>
              <w:t>58 Verbale CDC</w:t>
            </w:r>
          </w:p>
          <w:p w:rsidR="00B91DFB" w:rsidRDefault="00B91DFB" w:rsidP="003747A1">
            <w:r>
              <w:t>D/M59Verbale infortunio alunno</w:t>
            </w:r>
          </w:p>
        </w:tc>
        <w:tc>
          <w:tcPr>
            <w:tcW w:w="4536" w:type="dxa"/>
          </w:tcPr>
          <w:p w:rsidR="001025DA" w:rsidRDefault="001025DA">
            <w:r>
              <w:t>G/M14 Richiesta certificato conclusivo primo ciclo</w:t>
            </w:r>
          </w:p>
        </w:tc>
      </w:tr>
      <w:tr w:rsidR="001025DA" w:rsidTr="004A3832">
        <w:tc>
          <w:tcPr>
            <w:tcW w:w="5211" w:type="dxa"/>
            <w:vMerge/>
          </w:tcPr>
          <w:p w:rsidR="001025DA" w:rsidRDefault="001025DA" w:rsidP="003747A1"/>
        </w:tc>
        <w:tc>
          <w:tcPr>
            <w:tcW w:w="4536" w:type="dxa"/>
          </w:tcPr>
          <w:p w:rsidR="001025DA" w:rsidRDefault="003008F4">
            <w:r>
              <w:t>G/</w:t>
            </w:r>
            <w:r w:rsidR="001025DA">
              <w:t>M15 Richiesta accesso agli atti</w:t>
            </w:r>
          </w:p>
        </w:tc>
      </w:tr>
      <w:tr w:rsidR="001025DA" w:rsidTr="004A3832">
        <w:tc>
          <w:tcPr>
            <w:tcW w:w="5211" w:type="dxa"/>
            <w:vMerge/>
          </w:tcPr>
          <w:p w:rsidR="001025DA" w:rsidRDefault="001025DA" w:rsidP="003747A1"/>
        </w:tc>
        <w:tc>
          <w:tcPr>
            <w:tcW w:w="4536" w:type="dxa"/>
          </w:tcPr>
          <w:p w:rsidR="003008F4" w:rsidRPr="003008F4" w:rsidRDefault="003008F4">
            <w:pPr>
              <w:rPr>
                <w:b/>
              </w:rPr>
            </w:pPr>
            <w:r w:rsidRPr="003008F4">
              <w:rPr>
                <w:b/>
              </w:rPr>
              <w:t>ISTRUZIONE PARENTALE</w:t>
            </w:r>
          </w:p>
          <w:p w:rsidR="001025DA" w:rsidRDefault="003008F4">
            <w:r>
              <w:t>G/M16</w:t>
            </w:r>
            <w:r w:rsidR="003F5D35">
              <w:t xml:space="preserve"> Domanda di istruzione parentale</w:t>
            </w:r>
          </w:p>
          <w:p w:rsidR="003008F4" w:rsidRDefault="003F5D35">
            <w:r>
              <w:t>G/M</w:t>
            </w:r>
            <w:r w:rsidR="003008F4">
              <w:t>17 Domanda di idoneità</w:t>
            </w:r>
          </w:p>
          <w:p w:rsidR="003F5D35" w:rsidRDefault="003F5D35">
            <w:r>
              <w:t>G/M18Domanda ritiro</w:t>
            </w:r>
          </w:p>
          <w:p w:rsidR="003F5D35" w:rsidRDefault="003F5D35">
            <w:r>
              <w:t>G/M19 Richiesta Nulla Osta</w:t>
            </w:r>
          </w:p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D/M13 Richiesta autorizzazione  per recarsi colloqui specialisti</w:t>
            </w:r>
          </w:p>
        </w:tc>
        <w:tc>
          <w:tcPr>
            <w:tcW w:w="4536" w:type="dxa"/>
          </w:tcPr>
          <w:p w:rsidR="001025DA" w:rsidRDefault="00B413ED">
            <w:r>
              <w:t xml:space="preserve">G/M20 Richiesta genitori servizio </w:t>
            </w:r>
            <w:proofErr w:type="spellStart"/>
            <w:r>
              <w:t>domicilare</w:t>
            </w:r>
            <w:proofErr w:type="spellEnd"/>
          </w:p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 xml:space="preserve">D/M14 Assenza per malattia tempo </w:t>
            </w:r>
            <w:proofErr w:type="spellStart"/>
            <w:r>
              <w:t>ind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1025DA" w:rsidRDefault="00B413ED">
            <w:r>
              <w:t>G/M21 Modello certificato medico ospedaliero</w:t>
            </w:r>
          </w:p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D/M15 Domanda di ammissione ai permessi 104</w:t>
            </w:r>
          </w:p>
        </w:tc>
        <w:tc>
          <w:tcPr>
            <w:tcW w:w="4536" w:type="dxa"/>
          </w:tcPr>
          <w:p w:rsidR="001025DA" w:rsidRDefault="00B413ED">
            <w:r>
              <w:t>G/M22 Piano Personalizzato di apprendimento</w:t>
            </w:r>
          </w:p>
        </w:tc>
      </w:tr>
      <w:tr w:rsidR="001025DA" w:rsidTr="004A3832">
        <w:tc>
          <w:tcPr>
            <w:tcW w:w="5211" w:type="dxa"/>
          </w:tcPr>
          <w:p w:rsidR="001025DA" w:rsidRDefault="001025DA" w:rsidP="004A1E76">
            <w:r>
              <w:t>D/M16 Comunicazione L 104 portatrice di Handicap comma 6</w:t>
            </w:r>
          </w:p>
        </w:tc>
        <w:tc>
          <w:tcPr>
            <w:tcW w:w="4536" w:type="dxa"/>
          </w:tcPr>
          <w:p w:rsidR="001025DA" w:rsidRDefault="008F3C73">
            <w:r>
              <w:t>G/M23 Modulo Esonero Religione</w:t>
            </w:r>
          </w:p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D/M17 Domanda dimissioni dal servizio per pensionamento</w:t>
            </w:r>
          </w:p>
        </w:tc>
        <w:tc>
          <w:tcPr>
            <w:tcW w:w="4536" w:type="dxa"/>
          </w:tcPr>
          <w:p w:rsidR="001025DA" w:rsidRDefault="00B91DFB">
            <w:r>
              <w:t>G/M24 Domanda di esonero  educazione fisica</w:t>
            </w:r>
          </w:p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 xml:space="preserve">D/M18 Assenza per malattia a </w:t>
            </w:r>
            <w:proofErr w:type="spellStart"/>
            <w:r>
              <w:t>T.D.</w:t>
            </w:r>
            <w:proofErr w:type="spellEnd"/>
          </w:p>
        </w:tc>
        <w:tc>
          <w:tcPr>
            <w:tcW w:w="4536" w:type="dxa"/>
          </w:tcPr>
          <w:p w:rsidR="001025DA" w:rsidRDefault="00A511EC">
            <w:r>
              <w:t>Richiesta certificato di stato di buona salute</w:t>
            </w:r>
          </w:p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 xml:space="preserve">D/M19 Richiesta permesso non retribuito personale </w:t>
            </w:r>
            <w:proofErr w:type="spellStart"/>
            <w:r>
              <w:t>T.D.</w:t>
            </w:r>
            <w:proofErr w:type="spellEnd"/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lastRenderedPageBreak/>
              <w:t>D/M20 Richiesta aspettativa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D/M21 Modello assenza per infortunio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D/M22 Astensione obbligatoria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D/M23Domanda permesso per matrimonio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D/M24 Malattia per bambino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D/M25 Autocertificazione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D/M26 Comunicazione L104 per assistenza comma 3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D/M27 Congedo parentale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D/M28 Congedo biennale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D/M29 Dichiarazione nascita figlio minore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D/M30 Esistenza in vita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F41C08" w:rsidP="003747A1">
            <w:r>
              <w:t>D/M31 Dichiarazione decesso</w:t>
            </w:r>
            <w:r w:rsidR="001025DA">
              <w:t xml:space="preserve"> famigliare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DF177E">
            <w:r>
              <w:t xml:space="preserve">D/M32 modello congedo biennale Handicap 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DF177E">
            <w:r>
              <w:t>D/M33Modello ferie docenti art.15 permesso retribuito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D/M34Modello interdizione dal lavoro per complicanze della gestazione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D/M35 Domanda permesso riposo donatore sangue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D/M36 Modello permesso per diritto allo studio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D/M37 Modello richiesta certificato di servizio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D/M38 Modello richiesta indennità di maternità fuori nomina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D/M39 Modello richiesta di indennità di maternità 2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D/M40 Permesso partecipazione corso di formazione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D/M41 Richiesta assenza per gravi patologie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D/M42 Richiesta ferie durante attività didattica docente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D/M43 Richiesta ferie estive docenti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D/M44 Richiesta liquidazione ferie per mancata fruizione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D/M45 Richiesta permessi allattamento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 xml:space="preserve">D/M46 Richiesta permesso retribuito personale </w:t>
            </w:r>
            <w:proofErr w:type="spellStart"/>
            <w:r>
              <w:t>T.D.</w:t>
            </w:r>
            <w:proofErr w:type="spellEnd"/>
            <w:r>
              <w:t xml:space="preserve"> Lutto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 xml:space="preserve">D/M47 Richiesta permesso retribuito personale </w:t>
            </w:r>
            <w:proofErr w:type="spellStart"/>
            <w:r>
              <w:t>T.I.</w:t>
            </w:r>
            <w:proofErr w:type="spellEnd"/>
            <w:r>
              <w:t xml:space="preserve"> art. 15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D/M48 Rimborso spese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D/M49 Esonero attività funzionali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D/M50 Ore fondo FIS prestate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D/51 Convocazione genitore alunno CDC straordinario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D/M52Convocazione rappresentanti CDC straordinario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D/M53 Richiesta convocazione con rappresentanti CDC straordinario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D/M54 Richiesta convocazione solo docenti CDC straordinario</w:t>
            </w:r>
          </w:p>
        </w:tc>
        <w:tc>
          <w:tcPr>
            <w:tcW w:w="4536" w:type="dxa"/>
          </w:tcPr>
          <w:p w:rsidR="001025DA" w:rsidRDefault="001025DA"/>
        </w:tc>
      </w:tr>
      <w:tr w:rsidR="008F3C73" w:rsidTr="004A3832">
        <w:tc>
          <w:tcPr>
            <w:tcW w:w="5211" w:type="dxa"/>
          </w:tcPr>
          <w:p w:rsidR="008F3C73" w:rsidRDefault="008F3C73" w:rsidP="003747A1">
            <w:r>
              <w:t>D/M63Scheda monitoraggio alunni BES</w:t>
            </w:r>
          </w:p>
        </w:tc>
        <w:tc>
          <w:tcPr>
            <w:tcW w:w="4536" w:type="dxa"/>
          </w:tcPr>
          <w:p w:rsidR="008F3C73" w:rsidRDefault="008F3C73"/>
        </w:tc>
      </w:tr>
      <w:tr w:rsidR="00B91DFB" w:rsidTr="004A3832">
        <w:tc>
          <w:tcPr>
            <w:tcW w:w="5211" w:type="dxa"/>
          </w:tcPr>
          <w:p w:rsidR="00B91DFB" w:rsidRDefault="00B91DFB" w:rsidP="003747A1">
            <w:r>
              <w:t>D/M64scheda individuale rilevazione BES non certificato</w:t>
            </w:r>
          </w:p>
        </w:tc>
        <w:tc>
          <w:tcPr>
            <w:tcW w:w="4536" w:type="dxa"/>
          </w:tcPr>
          <w:p w:rsidR="00B91DFB" w:rsidRDefault="00B91DFB"/>
        </w:tc>
      </w:tr>
      <w:tr w:rsidR="00B91DFB" w:rsidTr="004A3832">
        <w:tc>
          <w:tcPr>
            <w:tcW w:w="5211" w:type="dxa"/>
          </w:tcPr>
          <w:p w:rsidR="00B91DFB" w:rsidRDefault="00B91DFB" w:rsidP="003747A1">
            <w:r>
              <w:t>D/M65 Comunicazione situazione disciplinare</w:t>
            </w:r>
          </w:p>
        </w:tc>
        <w:tc>
          <w:tcPr>
            <w:tcW w:w="4536" w:type="dxa"/>
          </w:tcPr>
          <w:p w:rsidR="00B91DFB" w:rsidRDefault="00B91DFB"/>
        </w:tc>
      </w:tr>
      <w:tr w:rsidR="00B91DFB" w:rsidTr="004A3832">
        <w:tc>
          <w:tcPr>
            <w:tcW w:w="5211" w:type="dxa"/>
          </w:tcPr>
          <w:p w:rsidR="00B91DFB" w:rsidRDefault="00B91DFB" w:rsidP="003747A1">
            <w:r>
              <w:t>D/66 Comunicazione situazione didattica</w:t>
            </w:r>
          </w:p>
        </w:tc>
        <w:tc>
          <w:tcPr>
            <w:tcW w:w="4536" w:type="dxa"/>
          </w:tcPr>
          <w:p w:rsidR="00B91DFB" w:rsidRDefault="00B91DFB"/>
        </w:tc>
      </w:tr>
      <w:tr w:rsidR="00B91DFB" w:rsidTr="004A3832">
        <w:tc>
          <w:tcPr>
            <w:tcW w:w="5211" w:type="dxa"/>
          </w:tcPr>
          <w:p w:rsidR="00B91DFB" w:rsidRDefault="00B91DFB" w:rsidP="003747A1"/>
        </w:tc>
        <w:tc>
          <w:tcPr>
            <w:tcW w:w="4536" w:type="dxa"/>
          </w:tcPr>
          <w:p w:rsidR="00B91DFB" w:rsidRDefault="00B91DFB"/>
        </w:tc>
      </w:tr>
      <w:tr w:rsidR="008F3C73" w:rsidTr="004A3832">
        <w:tc>
          <w:tcPr>
            <w:tcW w:w="5211" w:type="dxa"/>
            <w:vMerge w:val="restart"/>
          </w:tcPr>
          <w:p w:rsidR="008F3C73" w:rsidRDefault="008F3C73" w:rsidP="003747A1">
            <w:pPr>
              <w:rPr>
                <w:b/>
              </w:rPr>
            </w:pPr>
            <w:r w:rsidRPr="008F3C73">
              <w:rPr>
                <w:b/>
              </w:rPr>
              <w:t>Moduli per alunni</w:t>
            </w:r>
          </w:p>
          <w:p w:rsidR="008F3C73" w:rsidRDefault="008F3C73" w:rsidP="003747A1">
            <w:r w:rsidRPr="008F3C73">
              <w:t>ALUNNI</w:t>
            </w:r>
            <w:r>
              <w:t>01 Valutazione corsi</w:t>
            </w:r>
          </w:p>
          <w:p w:rsidR="008F3C73" w:rsidRPr="008F3C73" w:rsidRDefault="00A511EC" w:rsidP="003747A1">
            <w:r>
              <w:lastRenderedPageBreak/>
              <w:t>G/M23 Modulo Esonero Religione</w:t>
            </w:r>
          </w:p>
        </w:tc>
        <w:tc>
          <w:tcPr>
            <w:tcW w:w="4536" w:type="dxa"/>
          </w:tcPr>
          <w:p w:rsidR="008F3C73" w:rsidRDefault="008F3C73"/>
        </w:tc>
      </w:tr>
      <w:tr w:rsidR="008F3C73" w:rsidTr="004A3832">
        <w:tc>
          <w:tcPr>
            <w:tcW w:w="5211" w:type="dxa"/>
            <w:vMerge/>
          </w:tcPr>
          <w:p w:rsidR="008F3C73" w:rsidRDefault="008F3C73" w:rsidP="003747A1"/>
        </w:tc>
        <w:tc>
          <w:tcPr>
            <w:tcW w:w="4536" w:type="dxa"/>
          </w:tcPr>
          <w:p w:rsidR="008F3C73" w:rsidRDefault="008F3C73"/>
        </w:tc>
      </w:tr>
      <w:tr w:rsidR="008F3C73" w:rsidTr="004A3832">
        <w:tc>
          <w:tcPr>
            <w:tcW w:w="5211" w:type="dxa"/>
            <w:vMerge/>
          </w:tcPr>
          <w:p w:rsidR="008F3C73" w:rsidRDefault="008F3C73" w:rsidP="003747A1"/>
        </w:tc>
        <w:tc>
          <w:tcPr>
            <w:tcW w:w="4536" w:type="dxa"/>
          </w:tcPr>
          <w:p w:rsidR="008F3C73" w:rsidRDefault="008F3C73"/>
        </w:tc>
      </w:tr>
      <w:tr w:rsidR="008F3C73" w:rsidTr="004A3832">
        <w:tc>
          <w:tcPr>
            <w:tcW w:w="5211" w:type="dxa"/>
            <w:vMerge/>
          </w:tcPr>
          <w:p w:rsidR="008F3C73" w:rsidRDefault="008F3C73" w:rsidP="003747A1"/>
        </w:tc>
        <w:tc>
          <w:tcPr>
            <w:tcW w:w="4536" w:type="dxa"/>
          </w:tcPr>
          <w:p w:rsidR="008F3C73" w:rsidRDefault="008F3C73"/>
        </w:tc>
      </w:tr>
      <w:tr w:rsidR="00A511EC" w:rsidTr="004A3832">
        <w:tc>
          <w:tcPr>
            <w:tcW w:w="5211" w:type="dxa"/>
          </w:tcPr>
          <w:p w:rsidR="00A511EC" w:rsidRDefault="00A511EC" w:rsidP="003747A1">
            <w:r>
              <w:t>MODULI USCITA DA SCUOLA DEI DIVERSI PLESSI</w:t>
            </w:r>
          </w:p>
        </w:tc>
        <w:tc>
          <w:tcPr>
            <w:tcW w:w="4536" w:type="dxa"/>
          </w:tcPr>
          <w:p w:rsidR="00A511EC" w:rsidRDefault="00A511EC"/>
        </w:tc>
      </w:tr>
      <w:tr w:rsidR="001025DA" w:rsidTr="004A3832">
        <w:tc>
          <w:tcPr>
            <w:tcW w:w="5211" w:type="dxa"/>
          </w:tcPr>
          <w:p w:rsidR="001025DA" w:rsidRPr="001C31D7" w:rsidRDefault="001025DA" w:rsidP="001C31D7">
            <w:r>
              <w:t xml:space="preserve">ATA </w:t>
            </w:r>
            <w:r w:rsidRPr="001C31D7">
              <w:t xml:space="preserve">A/M 00Richiesta ferie estive 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Pr="001C31D7" w:rsidRDefault="001025DA" w:rsidP="001C31D7">
            <w:r>
              <w:t xml:space="preserve">ATA </w:t>
            </w:r>
            <w:r w:rsidRPr="001C31D7">
              <w:t>A/M 01 riposo compensativo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Pr="001C31D7" w:rsidRDefault="001025DA" w:rsidP="003747A1">
            <w:r>
              <w:t xml:space="preserve">ATA </w:t>
            </w:r>
            <w:r w:rsidRPr="001C31D7">
              <w:t>A/M 02 fruizione ferie durante l’attività didattica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Pr="001C31D7" w:rsidRDefault="001025DA" w:rsidP="003747A1">
            <w:r>
              <w:t xml:space="preserve">ATA </w:t>
            </w:r>
            <w:r w:rsidRPr="001C31D7">
              <w:t>A/M03 richiesta materiale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Pr="001C31D7" w:rsidRDefault="001025DA" w:rsidP="003747A1">
            <w:r>
              <w:t xml:space="preserve">ATA </w:t>
            </w:r>
            <w:r w:rsidRPr="001C31D7">
              <w:t>A/M04Comunicazione L.104 per assistenza comma 3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>
            <w:r>
              <w:t>ATA A/M 05 Richiesta permesso orario per malattia</w:t>
            </w:r>
          </w:p>
        </w:tc>
        <w:tc>
          <w:tcPr>
            <w:tcW w:w="4536" w:type="dxa"/>
          </w:tcPr>
          <w:p w:rsidR="001025DA" w:rsidRDefault="001025DA"/>
        </w:tc>
      </w:tr>
      <w:tr w:rsidR="001025DA" w:rsidTr="004A3832">
        <w:tc>
          <w:tcPr>
            <w:tcW w:w="5211" w:type="dxa"/>
          </w:tcPr>
          <w:p w:rsidR="001025DA" w:rsidRDefault="001025DA" w:rsidP="003747A1"/>
        </w:tc>
        <w:tc>
          <w:tcPr>
            <w:tcW w:w="4536" w:type="dxa"/>
          </w:tcPr>
          <w:p w:rsidR="001025DA" w:rsidRDefault="001025DA"/>
        </w:tc>
      </w:tr>
    </w:tbl>
    <w:p w:rsidR="0066152B" w:rsidRDefault="0066152B"/>
    <w:sectPr w:rsidR="0066152B" w:rsidSect="00B97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5FD0"/>
    <w:multiLevelType w:val="hybridMultilevel"/>
    <w:tmpl w:val="44224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6152B"/>
    <w:rsid w:val="001025DA"/>
    <w:rsid w:val="001C31D7"/>
    <w:rsid w:val="003008F4"/>
    <w:rsid w:val="003F5D35"/>
    <w:rsid w:val="004A1E76"/>
    <w:rsid w:val="004A3832"/>
    <w:rsid w:val="004F1774"/>
    <w:rsid w:val="0059501A"/>
    <w:rsid w:val="006202A9"/>
    <w:rsid w:val="0066152B"/>
    <w:rsid w:val="007C3A09"/>
    <w:rsid w:val="007E3868"/>
    <w:rsid w:val="00833A1D"/>
    <w:rsid w:val="008B7CFC"/>
    <w:rsid w:val="008F3C73"/>
    <w:rsid w:val="00984208"/>
    <w:rsid w:val="00A511EC"/>
    <w:rsid w:val="00B413ED"/>
    <w:rsid w:val="00B63774"/>
    <w:rsid w:val="00B91DFB"/>
    <w:rsid w:val="00B97845"/>
    <w:rsid w:val="00CF0CFE"/>
    <w:rsid w:val="00CF2C67"/>
    <w:rsid w:val="00D75D80"/>
    <w:rsid w:val="00D771E1"/>
    <w:rsid w:val="00DE4D5C"/>
    <w:rsid w:val="00DF177E"/>
    <w:rsid w:val="00EE0405"/>
    <w:rsid w:val="00F132FA"/>
    <w:rsid w:val="00F4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8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1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1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ICVARESE1</dc:creator>
  <cp:lastModifiedBy>utente6</cp:lastModifiedBy>
  <cp:revision>2</cp:revision>
  <dcterms:created xsi:type="dcterms:W3CDTF">2021-04-28T07:29:00Z</dcterms:created>
  <dcterms:modified xsi:type="dcterms:W3CDTF">2021-04-28T07:29:00Z</dcterms:modified>
</cp:coreProperties>
</file>